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8D03E" w14:textId="71E7F7E8" w:rsidR="00652CC9" w:rsidRPr="00652CC9" w:rsidRDefault="00652CC9" w:rsidP="00652CC9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652CC9">
        <w:rPr>
          <w:rFonts w:ascii="Times New Roman" w:hAnsi="Times New Roman"/>
          <w:kern w:val="0"/>
          <w:sz w:val="28"/>
          <w:szCs w:val="28"/>
        </w:rPr>
        <w:t>.........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 w:rsidR="00EA2A68">
        <w:rPr>
          <w:rFonts w:ascii="Times New Roman" w:hAnsi="Times New Roman"/>
          <w:kern w:val="0"/>
          <w:sz w:val="28"/>
          <w:szCs w:val="28"/>
        </w:rPr>
        <w:t>(davanın açılacağı il)</w:t>
      </w:r>
    </w:p>
    <w:p w14:paraId="54E982AF" w14:textId="77777777" w:rsidR="00652CC9" w:rsidRPr="00652CC9" w:rsidRDefault="00652CC9" w:rsidP="00EA2A68">
      <w:pPr>
        <w:widowControl/>
        <w:suppressAutoHyphens w:val="0"/>
        <w:overflowPunct/>
        <w:autoSpaceDE/>
        <w:autoSpaceDN/>
        <w:spacing w:after="100" w:afterAutospacing="1"/>
        <w:jc w:val="center"/>
        <w:textAlignment w:val="auto"/>
        <w:outlineLvl w:val="5"/>
        <w:rPr>
          <w:rFonts w:ascii="Times New Roman" w:hAnsi="Times New Roman"/>
          <w:kern w:val="0"/>
          <w:sz w:val="28"/>
          <w:szCs w:val="28"/>
        </w:rPr>
      </w:pPr>
      <w:r w:rsidRPr="00652CC9">
        <w:rPr>
          <w:rFonts w:ascii="Times New Roman" w:hAnsi="Times New Roman"/>
          <w:kern w:val="0"/>
          <w:sz w:val="28"/>
          <w:szCs w:val="28"/>
        </w:rPr>
        <w:t>İDARE MAHKEMESİ BAŞKANLIĞINA</w:t>
      </w:r>
    </w:p>
    <w:p w14:paraId="1D475B34" w14:textId="6278C7C4" w:rsidR="00652CC9" w:rsidRPr="00652CC9" w:rsidRDefault="00652CC9" w:rsidP="00652CC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52CC9">
        <w:rPr>
          <w:rFonts w:ascii="Times New Roman" w:hAnsi="Times New Roman"/>
          <w:b/>
          <w:bCs/>
          <w:kern w:val="0"/>
          <w:sz w:val="24"/>
          <w:szCs w:val="24"/>
        </w:rPr>
        <w:t>Davacı................................:</w:t>
      </w: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 (İsim </w:t>
      </w:r>
      <w:r w:rsidR="0052183B">
        <w:rPr>
          <w:rFonts w:ascii="Times New Roman" w:hAnsi="Times New Roman"/>
          <w:b/>
          <w:bCs/>
          <w:kern w:val="0"/>
          <w:sz w:val="24"/>
          <w:szCs w:val="24"/>
        </w:rPr>
        <w:t>soy isim</w:t>
      </w: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 ve T.C. kimlik numarası) </w:t>
      </w:r>
    </w:p>
    <w:p w14:paraId="55829562" w14:textId="234B7BA0" w:rsidR="00652CC9" w:rsidRPr="00652CC9" w:rsidRDefault="00652CC9" w:rsidP="00652CC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52CC9">
        <w:rPr>
          <w:rFonts w:ascii="Times New Roman" w:hAnsi="Times New Roman"/>
          <w:b/>
          <w:bCs/>
          <w:kern w:val="0"/>
          <w:sz w:val="24"/>
          <w:szCs w:val="24"/>
        </w:rPr>
        <w:t>Adres.................................:</w:t>
      </w: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</w:p>
    <w:p w14:paraId="0DA9B2FC" w14:textId="77777777" w:rsidR="00652CC9" w:rsidRPr="00652CC9" w:rsidRDefault="00652CC9" w:rsidP="00652CC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424433FB" w14:textId="33067402" w:rsidR="00652CC9" w:rsidRPr="00652CC9" w:rsidRDefault="00652CC9" w:rsidP="00652CC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52CC9">
        <w:rPr>
          <w:rFonts w:ascii="Times New Roman" w:hAnsi="Times New Roman"/>
          <w:b/>
          <w:bCs/>
          <w:kern w:val="0"/>
          <w:sz w:val="24"/>
          <w:szCs w:val="24"/>
        </w:rPr>
        <w:t>Davalı................................:</w:t>
      </w: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 (</w:t>
      </w:r>
      <w:r w:rsidR="00EA2A68">
        <w:rPr>
          <w:rFonts w:ascii="Times New Roman" w:hAnsi="Times New Roman"/>
          <w:b/>
          <w:bCs/>
          <w:kern w:val="0"/>
          <w:sz w:val="24"/>
          <w:szCs w:val="24"/>
        </w:rPr>
        <w:t>İ</w:t>
      </w:r>
      <w:r>
        <w:rPr>
          <w:rFonts w:ascii="Times New Roman" w:hAnsi="Times New Roman"/>
          <w:b/>
          <w:bCs/>
          <w:kern w:val="0"/>
          <w:sz w:val="24"/>
          <w:szCs w:val="24"/>
        </w:rPr>
        <w:t>ptali istenilen işlemi düzenleyen kurum</w:t>
      </w:r>
      <w:r w:rsidR="0052183B">
        <w:rPr>
          <w:rFonts w:ascii="Times New Roman" w:hAnsi="Times New Roman"/>
          <w:b/>
          <w:bCs/>
          <w:kern w:val="0"/>
          <w:sz w:val="24"/>
          <w:szCs w:val="24"/>
        </w:rPr>
        <w:t>, boş da bırakılabilir idare mahkemeleri hasımı kendiliğinden tespit eder.</w:t>
      </w:r>
      <w:r>
        <w:rPr>
          <w:rFonts w:ascii="Times New Roman" w:hAnsi="Times New Roman"/>
          <w:b/>
          <w:bCs/>
          <w:kern w:val="0"/>
          <w:sz w:val="24"/>
          <w:szCs w:val="24"/>
        </w:rPr>
        <w:t>)</w:t>
      </w:r>
    </w:p>
    <w:p w14:paraId="4D8AF422" w14:textId="77777777" w:rsidR="00652CC9" w:rsidRPr="00652CC9" w:rsidRDefault="00652CC9" w:rsidP="00652CC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66C48EEC" w14:textId="6E859FBE" w:rsidR="00652CC9" w:rsidRPr="00652CC9" w:rsidRDefault="00652CC9" w:rsidP="00652CC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52CC9">
        <w:rPr>
          <w:rFonts w:ascii="Times New Roman" w:hAnsi="Times New Roman"/>
          <w:b/>
          <w:bCs/>
          <w:kern w:val="0"/>
          <w:sz w:val="24"/>
          <w:szCs w:val="24"/>
        </w:rPr>
        <w:t>Dava konusu</w:t>
      </w:r>
      <w:r w:rsidR="00581A6E">
        <w:rPr>
          <w:rFonts w:ascii="Times New Roman" w:hAnsi="Times New Roman"/>
          <w:b/>
          <w:bCs/>
          <w:kern w:val="0"/>
          <w:sz w:val="24"/>
          <w:szCs w:val="24"/>
        </w:rPr>
        <w:t xml:space="preserve"> işlemin</w:t>
      </w:r>
      <w:r w:rsidRPr="00652CC9">
        <w:rPr>
          <w:rFonts w:ascii="Times New Roman" w:hAnsi="Times New Roman"/>
          <w:b/>
          <w:bCs/>
          <w:kern w:val="0"/>
          <w:sz w:val="24"/>
          <w:szCs w:val="24"/>
        </w:rPr>
        <w:br/>
        <w:t>Tebliğ Tarihi......................:</w:t>
      </w: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 (</w:t>
      </w:r>
      <w:r w:rsidR="00EA2A68">
        <w:rPr>
          <w:rFonts w:ascii="Times New Roman" w:hAnsi="Times New Roman"/>
          <w:b/>
          <w:bCs/>
          <w:kern w:val="0"/>
          <w:sz w:val="24"/>
          <w:szCs w:val="24"/>
        </w:rPr>
        <w:t>D</w:t>
      </w:r>
      <w:r>
        <w:rPr>
          <w:rFonts w:ascii="Times New Roman" w:hAnsi="Times New Roman"/>
          <w:b/>
          <w:bCs/>
          <w:kern w:val="0"/>
          <w:sz w:val="24"/>
          <w:szCs w:val="24"/>
        </w:rPr>
        <w:t>ava edilecek işlemin öğrenilme tarihi)</w:t>
      </w:r>
    </w:p>
    <w:p w14:paraId="1DABD405" w14:textId="77777777" w:rsidR="00652CC9" w:rsidRPr="00652CC9" w:rsidRDefault="00652CC9" w:rsidP="00652CC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63F186F3" w14:textId="1171B1B7" w:rsidR="00652CC9" w:rsidRPr="00652CC9" w:rsidRDefault="00652CC9" w:rsidP="00652CC9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52CC9">
        <w:rPr>
          <w:rFonts w:ascii="Times New Roman" w:hAnsi="Times New Roman"/>
          <w:b/>
          <w:bCs/>
          <w:kern w:val="0"/>
          <w:sz w:val="24"/>
          <w:szCs w:val="24"/>
        </w:rPr>
        <w:t>Davanın Özeti..................:</w:t>
      </w:r>
      <w:r w:rsidRPr="00652CC9">
        <w:rPr>
          <w:rFonts w:ascii="Times New Roman" w:hAnsi="Times New Roman"/>
          <w:kern w:val="0"/>
          <w:sz w:val="24"/>
          <w:szCs w:val="24"/>
        </w:rPr>
        <w:t> Davalı </w:t>
      </w:r>
      <w:r>
        <w:rPr>
          <w:rFonts w:ascii="Times New Roman" w:hAnsi="Times New Roman"/>
          <w:kern w:val="0"/>
          <w:sz w:val="24"/>
          <w:szCs w:val="24"/>
        </w:rPr>
        <w:t xml:space="preserve"> idarenin ….. tarih ve …… </w:t>
      </w:r>
      <w:r w:rsidRPr="00652CC9">
        <w:rPr>
          <w:rFonts w:ascii="Times New Roman" w:hAnsi="Times New Roman"/>
          <w:kern w:val="0"/>
          <w:sz w:val="24"/>
          <w:szCs w:val="24"/>
        </w:rPr>
        <w:t> sayılı işleminin iptalini talep etmekteyim.</w:t>
      </w:r>
    </w:p>
    <w:p w14:paraId="43D30EE4" w14:textId="77777777" w:rsidR="00652CC9" w:rsidRPr="00652CC9" w:rsidRDefault="00652CC9" w:rsidP="00652CC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12EF08EA" w14:textId="76BCDAE7" w:rsidR="00652CC9" w:rsidRPr="00652CC9" w:rsidRDefault="00652CC9" w:rsidP="00652CC9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52CC9">
        <w:rPr>
          <w:rFonts w:ascii="Times New Roman" w:hAnsi="Times New Roman"/>
          <w:b/>
          <w:bCs/>
          <w:kern w:val="0"/>
          <w:sz w:val="24"/>
          <w:szCs w:val="24"/>
        </w:rPr>
        <w:t>Davanın sebebi ;</w:t>
      </w: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 …….  (davayı açıklayın)</w:t>
      </w:r>
      <w:r w:rsidR="00EA2A68">
        <w:rPr>
          <w:rFonts w:ascii="Times New Roman" w:hAnsi="Times New Roman"/>
          <w:b/>
          <w:bCs/>
          <w:kern w:val="0"/>
          <w:sz w:val="24"/>
          <w:szCs w:val="24"/>
        </w:rPr>
        <w:t xml:space="preserve"> …..</w:t>
      </w:r>
    </w:p>
    <w:p w14:paraId="7735A271" w14:textId="77777777" w:rsidR="00652CC9" w:rsidRPr="00652CC9" w:rsidRDefault="00652CC9" w:rsidP="00652CC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5FA5B40C" w14:textId="5B7F86ED" w:rsidR="00652CC9" w:rsidRPr="00652CC9" w:rsidRDefault="00652CC9" w:rsidP="00652CC9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52CC9">
        <w:rPr>
          <w:rFonts w:ascii="Times New Roman" w:hAnsi="Times New Roman"/>
          <w:kern w:val="0"/>
          <w:sz w:val="24"/>
          <w:szCs w:val="24"/>
        </w:rPr>
        <w:t xml:space="preserve">Dava </w:t>
      </w:r>
      <w:r>
        <w:rPr>
          <w:rFonts w:ascii="Times New Roman" w:hAnsi="Times New Roman"/>
          <w:kern w:val="0"/>
          <w:sz w:val="24"/>
          <w:szCs w:val="24"/>
        </w:rPr>
        <w:t>konusu işlem hukuka aykırıdır ve iptal edilmelidir, …..</w:t>
      </w:r>
    </w:p>
    <w:p w14:paraId="72F918E2" w14:textId="77777777" w:rsidR="00652CC9" w:rsidRPr="00652CC9" w:rsidRDefault="00652CC9" w:rsidP="00652CC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593C7EDA" w14:textId="77777777" w:rsidR="00652CC9" w:rsidRPr="00652CC9" w:rsidRDefault="00652CC9" w:rsidP="00652CC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00DB48A4" w14:textId="301E4572" w:rsidR="00652CC9" w:rsidRPr="00FC18B3" w:rsidRDefault="00652CC9" w:rsidP="00652CC9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652CC9">
        <w:rPr>
          <w:rFonts w:ascii="Times New Roman" w:hAnsi="Times New Roman"/>
          <w:b/>
          <w:bCs/>
          <w:kern w:val="0"/>
          <w:sz w:val="24"/>
          <w:szCs w:val="24"/>
        </w:rPr>
        <w:t>Sonuç ve istem özetle; </w:t>
      </w:r>
      <w:r w:rsidRPr="00652CC9">
        <w:rPr>
          <w:rFonts w:ascii="Times New Roman" w:hAnsi="Times New Roman"/>
          <w:kern w:val="0"/>
          <w:sz w:val="24"/>
          <w:szCs w:val="24"/>
        </w:rPr>
        <w:t>Yukarda arz ve izah edilen nedenlerle davalı </w:t>
      </w:r>
      <w:r>
        <w:rPr>
          <w:rFonts w:ascii="Times New Roman" w:hAnsi="Times New Roman"/>
          <w:kern w:val="0"/>
          <w:sz w:val="24"/>
          <w:szCs w:val="24"/>
        </w:rPr>
        <w:t xml:space="preserve"> idarenin ….. tarih ve …. </w:t>
      </w:r>
      <w:r w:rsidRPr="00652CC9">
        <w:rPr>
          <w:rFonts w:ascii="Times New Roman" w:hAnsi="Times New Roman"/>
          <w:kern w:val="0"/>
          <w:sz w:val="24"/>
          <w:szCs w:val="24"/>
        </w:rPr>
        <w:t xml:space="preserve"> sayılı işleminin iptali ile tüm </w:t>
      </w:r>
      <w:proofErr w:type="spellStart"/>
      <w:r w:rsidRPr="00652CC9">
        <w:rPr>
          <w:rFonts w:ascii="Times New Roman" w:hAnsi="Times New Roman"/>
          <w:kern w:val="0"/>
          <w:sz w:val="24"/>
          <w:szCs w:val="24"/>
        </w:rPr>
        <w:t>yargılma</w:t>
      </w:r>
      <w:proofErr w:type="spellEnd"/>
      <w:r w:rsidRPr="00652CC9">
        <w:rPr>
          <w:rFonts w:ascii="Times New Roman" w:hAnsi="Times New Roman"/>
          <w:kern w:val="0"/>
          <w:sz w:val="24"/>
          <w:szCs w:val="24"/>
        </w:rPr>
        <w:t xml:space="preserve"> giderlerinin davalı üzerinde bırakılmasına karar verilmesini saygı ile arz ve talep ederim. </w:t>
      </w:r>
      <w:r w:rsidR="00C07991">
        <w:rPr>
          <w:rFonts w:ascii="Times New Roman" w:hAnsi="Times New Roman"/>
          <w:kern w:val="0"/>
          <w:sz w:val="24"/>
          <w:szCs w:val="24"/>
        </w:rPr>
        <w:t>…/…/</w:t>
      </w:r>
      <w:r w:rsidRPr="00652CC9">
        <w:rPr>
          <w:rFonts w:ascii="Times New Roman" w:hAnsi="Times New Roman"/>
          <w:kern w:val="0"/>
          <w:sz w:val="24"/>
          <w:szCs w:val="24"/>
        </w:rPr>
        <w:t>2024</w:t>
      </w:r>
      <w:r w:rsidR="00C07991">
        <w:rPr>
          <w:rFonts w:ascii="Times New Roman" w:hAnsi="Times New Roman"/>
          <w:kern w:val="0"/>
          <w:sz w:val="24"/>
          <w:szCs w:val="24"/>
        </w:rPr>
        <w:t xml:space="preserve"> </w:t>
      </w:r>
      <w:r w:rsidR="00C07991" w:rsidRPr="00FC18B3">
        <w:rPr>
          <w:rFonts w:ascii="Times New Roman" w:hAnsi="Times New Roman"/>
          <w:b/>
          <w:bCs/>
          <w:kern w:val="0"/>
          <w:sz w:val="24"/>
          <w:szCs w:val="24"/>
        </w:rPr>
        <w:t xml:space="preserve">(tarih </w:t>
      </w:r>
      <w:r w:rsidR="00FC18B3" w:rsidRPr="00FC18B3">
        <w:rPr>
          <w:rFonts w:ascii="Times New Roman" w:hAnsi="Times New Roman"/>
          <w:b/>
          <w:bCs/>
          <w:kern w:val="0"/>
          <w:sz w:val="24"/>
          <w:szCs w:val="24"/>
        </w:rPr>
        <w:t>)</w:t>
      </w:r>
    </w:p>
    <w:p w14:paraId="777E6E14" w14:textId="77777777" w:rsidR="00652CC9" w:rsidRPr="00652CC9" w:rsidRDefault="00652CC9" w:rsidP="00652CC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52CC9">
        <w:rPr>
          <w:rFonts w:ascii="Times New Roman" w:hAnsi="Times New Roman"/>
          <w:kern w:val="0"/>
          <w:sz w:val="24"/>
          <w:szCs w:val="24"/>
        </w:rPr>
        <w:br/>
      </w:r>
    </w:p>
    <w:p w14:paraId="4851DF71" w14:textId="53501866" w:rsidR="00652CC9" w:rsidRPr="00652CC9" w:rsidRDefault="00652CC9" w:rsidP="00652CC9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                                                                                                          </w:t>
      </w:r>
      <w:r w:rsidRPr="00FC18B3">
        <w:rPr>
          <w:rFonts w:ascii="Times New Roman" w:hAnsi="Times New Roman"/>
          <w:kern w:val="0"/>
          <w:sz w:val="24"/>
          <w:szCs w:val="24"/>
        </w:rPr>
        <w:t>D</w:t>
      </w:r>
      <w:r w:rsidR="00FC18B3">
        <w:rPr>
          <w:rFonts w:ascii="Times New Roman" w:hAnsi="Times New Roman"/>
          <w:kern w:val="0"/>
          <w:sz w:val="24"/>
          <w:szCs w:val="24"/>
        </w:rPr>
        <w:t>avacı</w:t>
      </w:r>
      <w:r w:rsidRPr="00FC18B3">
        <w:rPr>
          <w:rFonts w:ascii="Times New Roman" w:hAnsi="Times New Roman"/>
          <w:kern w:val="0"/>
          <w:sz w:val="24"/>
          <w:szCs w:val="24"/>
        </w:rPr>
        <w:br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  <w:t xml:space="preserve">                       (isim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soyisim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imza)</w:t>
      </w:r>
    </w:p>
    <w:p w14:paraId="4C970592" w14:textId="77777777" w:rsidR="00652CC9" w:rsidRDefault="00652CC9" w:rsidP="00652CC9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Segoe UI" w:hAnsi="Segoe UI" w:cs="Segoe UI"/>
          <w:color w:val="212529"/>
          <w:kern w:val="0"/>
          <w:sz w:val="24"/>
          <w:szCs w:val="24"/>
        </w:rPr>
      </w:pPr>
      <w:r w:rsidRPr="00652CC9">
        <w:rPr>
          <w:rFonts w:ascii="Segoe UI" w:hAnsi="Segoe UI" w:cs="Segoe UI"/>
          <w:color w:val="212529"/>
          <w:kern w:val="0"/>
          <w:sz w:val="24"/>
          <w:szCs w:val="24"/>
        </w:rPr>
        <w:br/>
      </w:r>
      <w:r w:rsidRPr="00652CC9">
        <w:rPr>
          <w:rFonts w:ascii="Segoe UI" w:hAnsi="Segoe UI" w:cs="Segoe UI"/>
          <w:color w:val="212529"/>
          <w:kern w:val="0"/>
          <w:sz w:val="24"/>
          <w:szCs w:val="24"/>
        </w:rPr>
        <w:br/>
      </w:r>
    </w:p>
    <w:p w14:paraId="7C2D3714" w14:textId="77777777" w:rsidR="00652CC9" w:rsidRDefault="00652CC9" w:rsidP="00652CC9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Segoe UI" w:hAnsi="Segoe UI" w:cs="Segoe UI"/>
          <w:color w:val="212529"/>
          <w:kern w:val="0"/>
          <w:sz w:val="24"/>
          <w:szCs w:val="24"/>
        </w:rPr>
      </w:pPr>
    </w:p>
    <w:p w14:paraId="378DBA3E" w14:textId="77777777" w:rsidR="00652CC9" w:rsidRDefault="00652CC9" w:rsidP="00652CC9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Segoe UI" w:hAnsi="Segoe UI" w:cs="Segoe UI"/>
          <w:color w:val="212529"/>
          <w:kern w:val="0"/>
          <w:sz w:val="24"/>
          <w:szCs w:val="24"/>
        </w:rPr>
      </w:pPr>
    </w:p>
    <w:p w14:paraId="07F5BFE8" w14:textId="6DA6EAE1" w:rsidR="00652CC9" w:rsidRPr="00652CC9" w:rsidRDefault="00652CC9" w:rsidP="00652CC9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Segoe UI" w:hAnsi="Segoe UI" w:cs="Segoe UI"/>
          <w:color w:val="212529"/>
          <w:kern w:val="0"/>
          <w:sz w:val="24"/>
          <w:szCs w:val="24"/>
        </w:rPr>
      </w:pPr>
      <w:r w:rsidRPr="00652CC9">
        <w:rPr>
          <w:rFonts w:ascii="Segoe UI" w:hAnsi="Segoe UI" w:cs="Segoe UI"/>
          <w:color w:val="212529"/>
          <w:kern w:val="0"/>
          <w:sz w:val="24"/>
          <w:szCs w:val="24"/>
        </w:rPr>
        <w:t>Ek: Dava konusu işlem</w:t>
      </w:r>
    </w:p>
    <w:p w14:paraId="7D6F0C9B" w14:textId="0F5D566A" w:rsidR="00DB17F8" w:rsidRDefault="00DB17F8" w:rsidP="00652CC9"/>
    <w:p w14:paraId="112B4F4E" w14:textId="77777777" w:rsidR="00652CC9" w:rsidRDefault="00652CC9" w:rsidP="00652CC9"/>
    <w:p w14:paraId="79A03D9E" w14:textId="77777777" w:rsidR="00652CC9" w:rsidRDefault="00652CC9" w:rsidP="00652CC9"/>
    <w:p w14:paraId="3479EC3F" w14:textId="77777777" w:rsidR="00652CC9" w:rsidRDefault="00652CC9" w:rsidP="00652CC9"/>
    <w:p w14:paraId="0C0E80ED" w14:textId="77777777" w:rsidR="00652CC9" w:rsidRDefault="00652CC9" w:rsidP="00652CC9"/>
    <w:p w14:paraId="576D4537" w14:textId="77777777" w:rsidR="00EA2A68" w:rsidRDefault="00EA2A68" w:rsidP="00652CC9"/>
    <w:p w14:paraId="612C58BE" w14:textId="1290EDEB" w:rsidR="00EA2A68" w:rsidRPr="00EA2A68" w:rsidRDefault="00564BDF" w:rsidP="00EA2A68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Önemli </w:t>
      </w:r>
      <w:r w:rsidR="00EA2A68" w:rsidRPr="00EA2A68">
        <w:rPr>
          <w:b/>
          <w:bCs/>
          <w:sz w:val="32"/>
          <w:szCs w:val="32"/>
        </w:rPr>
        <w:t xml:space="preserve">Not: İdare mahkemelerine açacağınız davalarda </w:t>
      </w:r>
      <w:proofErr w:type="spellStart"/>
      <w:r w:rsidR="00EA2A68" w:rsidRPr="00EA2A68">
        <w:rPr>
          <w:b/>
          <w:bCs/>
          <w:sz w:val="32"/>
          <w:szCs w:val="32"/>
        </w:rPr>
        <w:t>hakkaybına</w:t>
      </w:r>
      <w:proofErr w:type="spellEnd"/>
      <w:r w:rsidR="00EA2A68" w:rsidRPr="00EA2A68">
        <w:rPr>
          <w:b/>
          <w:bCs/>
          <w:sz w:val="32"/>
          <w:szCs w:val="32"/>
        </w:rPr>
        <w:t xml:space="preserve"> uğramamanız için </w:t>
      </w:r>
      <w:r w:rsidR="00CF27A8">
        <w:rPr>
          <w:b/>
          <w:bCs/>
          <w:sz w:val="32"/>
          <w:szCs w:val="32"/>
        </w:rPr>
        <w:t xml:space="preserve">bir avukat tarafından </w:t>
      </w:r>
      <w:r w:rsidR="00EA2A68" w:rsidRPr="00EA2A68">
        <w:rPr>
          <w:b/>
          <w:bCs/>
          <w:sz w:val="32"/>
          <w:szCs w:val="32"/>
        </w:rPr>
        <w:t>hukuki destek almanız gerekebilir, davayı kaybetmeniz durumunda davalı idarenin varsa avukatlık ücretini ve dava masraflarını ödemek durumunda kalabilirsiniz.</w:t>
      </w:r>
    </w:p>
    <w:sectPr w:rsidR="00EA2A68" w:rsidRPr="00EA2A68" w:rsidSect="00DB17F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3A5E5" w14:textId="77777777" w:rsidR="00342C4A" w:rsidRDefault="00342C4A" w:rsidP="00DB17F8">
      <w:r>
        <w:separator/>
      </w:r>
    </w:p>
  </w:endnote>
  <w:endnote w:type="continuationSeparator" w:id="0">
    <w:p w14:paraId="7BD952B7" w14:textId="77777777" w:rsidR="00342C4A" w:rsidRDefault="00342C4A" w:rsidP="00DB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3FDE2" w14:textId="77777777" w:rsidR="00342C4A" w:rsidRDefault="00342C4A" w:rsidP="00DB17F8">
      <w:r w:rsidRPr="00DB17F8">
        <w:rPr>
          <w:color w:val="000000"/>
        </w:rPr>
        <w:separator/>
      </w:r>
    </w:p>
  </w:footnote>
  <w:footnote w:type="continuationSeparator" w:id="0">
    <w:p w14:paraId="6D9EA68E" w14:textId="77777777" w:rsidR="00342C4A" w:rsidRDefault="00342C4A" w:rsidP="00DB1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F8"/>
    <w:rsid w:val="000004DE"/>
    <w:rsid w:val="000E032B"/>
    <w:rsid w:val="00177377"/>
    <w:rsid w:val="0024358E"/>
    <w:rsid w:val="002E2B90"/>
    <w:rsid w:val="003202DB"/>
    <w:rsid w:val="0033449A"/>
    <w:rsid w:val="00342C4A"/>
    <w:rsid w:val="003665FB"/>
    <w:rsid w:val="00397407"/>
    <w:rsid w:val="003D0A1B"/>
    <w:rsid w:val="003E6CE2"/>
    <w:rsid w:val="004C6632"/>
    <w:rsid w:val="005160D1"/>
    <w:rsid w:val="0052183B"/>
    <w:rsid w:val="005364BB"/>
    <w:rsid w:val="00564BDF"/>
    <w:rsid w:val="00581A6E"/>
    <w:rsid w:val="005D18B0"/>
    <w:rsid w:val="006071C8"/>
    <w:rsid w:val="00652CC9"/>
    <w:rsid w:val="006704A9"/>
    <w:rsid w:val="00676E5E"/>
    <w:rsid w:val="006B0DBC"/>
    <w:rsid w:val="006F5360"/>
    <w:rsid w:val="007A1BAF"/>
    <w:rsid w:val="00810090"/>
    <w:rsid w:val="008C6675"/>
    <w:rsid w:val="00912F49"/>
    <w:rsid w:val="009C5083"/>
    <w:rsid w:val="009F663A"/>
    <w:rsid w:val="00AB1D62"/>
    <w:rsid w:val="00AE12BB"/>
    <w:rsid w:val="00AE1A44"/>
    <w:rsid w:val="00B03B48"/>
    <w:rsid w:val="00B147B6"/>
    <w:rsid w:val="00B82FEF"/>
    <w:rsid w:val="00BC4AF3"/>
    <w:rsid w:val="00BE1F56"/>
    <w:rsid w:val="00C07991"/>
    <w:rsid w:val="00C40F6F"/>
    <w:rsid w:val="00C95740"/>
    <w:rsid w:val="00CE01DF"/>
    <w:rsid w:val="00CF27A8"/>
    <w:rsid w:val="00D12A75"/>
    <w:rsid w:val="00D7484F"/>
    <w:rsid w:val="00DB17F8"/>
    <w:rsid w:val="00DD3D6E"/>
    <w:rsid w:val="00E1595F"/>
    <w:rsid w:val="00E4405D"/>
    <w:rsid w:val="00E92412"/>
    <w:rsid w:val="00EA2A68"/>
    <w:rsid w:val="00EE0464"/>
    <w:rsid w:val="00F107C4"/>
    <w:rsid w:val="00F15F97"/>
    <w:rsid w:val="00F80845"/>
    <w:rsid w:val="00FA6CB5"/>
    <w:rsid w:val="00FC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3300"/>
  <w15:docId w15:val="{6D445123-E046-483C-9769-6405027D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kern w:val="3"/>
        <w:sz w:val="22"/>
        <w:szCs w:val="22"/>
        <w:lang w:val="tr-TR" w:eastAsia="tr-TR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B17F8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DB17F8"/>
  </w:style>
  <w:style w:type="paragraph" w:styleId="BalonMetni">
    <w:name w:val="Balloon Text"/>
    <w:basedOn w:val="Normal"/>
    <w:link w:val="BalonMetniChar"/>
    <w:uiPriority w:val="99"/>
    <w:semiHidden/>
    <w:unhideWhenUsed/>
    <w:rsid w:val="00C40F6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ÇELIK 150985</dc:creator>
  <cp:lastModifiedBy>erhan öcal</cp:lastModifiedBy>
  <cp:revision>8</cp:revision>
  <cp:lastPrinted>2024-01-05T12:08:00Z</cp:lastPrinted>
  <dcterms:created xsi:type="dcterms:W3CDTF">2024-04-20T12:59:00Z</dcterms:created>
  <dcterms:modified xsi:type="dcterms:W3CDTF">2024-04-20T13:04:00Z</dcterms:modified>
</cp:coreProperties>
</file>